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5217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5217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1913BC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03 июня</w:t>
      </w:r>
      <w:r w:rsidR="00B93FCB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8-</w:t>
      </w:r>
      <w:r w:rsidR="00F879AF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F879AF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F879AF">
        <w:rPr>
          <w:rFonts w:ascii="Times New Roman" w:eastAsia="Times New Roman" w:hAnsi="Times New Roman" w:cs="Times New Roman"/>
          <w:b/>
          <w:sz w:val="28"/>
          <w:szCs w:val="28"/>
        </w:rPr>
        <w:t>71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F879AF"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879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F879AF">
        <w:rPr>
          <w:rFonts w:ascii="Times New Roman" w:eastAsia="Times New Roman" w:hAnsi="Times New Roman" w:cs="Times New Roman"/>
          <w:sz w:val="28"/>
          <w:szCs w:val="28"/>
        </w:rPr>
        <w:t>71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879A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879AF">
        <w:rPr>
          <w:rFonts w:ascii="Times New Roman" w:eastAsia="Times New Roman" w:hAnsi="Times New Roman" w:cs="Times New Roman"/>
          <w:bCs/>
          <w:sz w:val="28"/>
          <w:szCs w:val="28"/>
        </w:rPr>
        <w:t>71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879AF">
        <w:rPr>
          <w:rFonts w:ascii="Times New Roman" w:eastAsia="Times New Roman" w:hAnsi="Times New Roman" w:cs="Times New Roman"/>
          <w:sz w:val="28"/>
          <w:szCs w:val="28"/>
        </w:rPr>
        <w:t>Пудеян Тамары Васильевны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F879AF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71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415" w:rsidRDefault="00896415" w:rsidP="003907A5">
      <w:pPr>
        <w:spacing w:after="0" w:line="240" w:lineRule="auto"/>
      </w:pPr>
      <w:r>
        <w:separator/>
      </w:r>
    </w:p>
  </w:endnote>
  <w:endnote w:type="continuationSeparator" w:id="1">
    <w:p w:rsidR="00896415" w:rsidRDefault="00896415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415" w:rsidRDefault="00896415" w:rsidP="003907A5">
      <w:pPr>
        <w:spacing w:after="0" w:line="240" w:lineRule="auto"/>
      </w:pPr>
      <w:r>
        <w:separator/>
      </w:r>
    </w:p>
  </w:footnote>
  <w:footnote w:type="continuationSeparator" w:id="1">
    <w:p w:rsidR="00896415" w:rsidRDefault="00896415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2173"/>
    <w:rsid w:val="000542B6"/>
    <w:rsid w:val="0006359C"/>
    <w:rsid w:val="00080709"/>
    <w:rsid w:val="00096D72"/>
    <w:rsid w:val="000A6A08"/>
    <w:rsid w:val="000B7B62"/>
    <w:rsid w:val="000C081B"/>
    <w:rsid w:val="000D1DCB"/>
    <w:rsid w:val="000D26DC"/>
    <w:rsid w:val="0012558B"/>
    <w:rsid w:val="0014307F"/>
    <w:rsid w:val="00161CB9"/>
    <w:rsid w:val="001625E1"/>
    <w:rsid w:val="001913BC"/>
    <w:rsid w:val="001C6468"/>
    <w:rsid w:val="0020591E"/>
    <w:rsid w:val="00233698"/>
    <w:rsid w:val="00265BF4"/>
    <w:rsid w:val="00265CEC"/>
    <w:rsid w:val="00295314"/>
    <w:rsid w:val="002A7D0D"/>
    <w:rsid w:val="002B4084"/>
    <w:rsid w:val="00302C7B"/>
    <w:rsid w:val="003429FE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B2E56"/>
    <w:rsid w:val="005E2EA8"/>
    <w:rsid w:val="005F37EA"/>
    <w:rsid w:val="00603DDB"/>
    <w:rsid w:val="0061003C"/>
    <w:rsid w:val="0064725E"/>
    <w:rsid w:val="00650260"/>
    <w:rsid w:val="006560D5"/>
    <w:rsid w:val="00660466"/>
    <w:rsid w:val="00661A9F"/>
    <w:rsid w:val="006621D4"/>
    <w:rsid w:val="00686322"/>
    <w:rsid w:val="00693877"/>
    <w:rsid w:val="00697ACA"/>
    <w:rsid w:val="0070251E"/>
    <w:rsid w:val="00712ADF"/>
    <w:rsid w:val="00767BE9"/>
    <w:rsid w:val="0079362D"/>
    <w:rsid w:val="007B16B1"/>
    <w:rsid w:val="007E12BE"/>
    <w:rsid w:val="00835A70"/>
    <w:rsid w:val="00840C21"/>
    <w:rsid w:val="008471C0"/>
    <w:rsid w:val="00886267"/>
    <w:rsid w:val="00892EE3"/>
    <w:rsid w:val="00896415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A2682"/>
    <w:rsid w:val="009B56B2"/>
    <w:rsid w:val="009D601B"/>
    <w:rsid w:val="00A502DB"/>
    <w:rsid w:val="00A53400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52C34"/>
    <w:rsid w:val="00D833D8"/>
    <w:rsid w:val="00D87AB9"/>
    <w:rsid w:val="00D92B1F"/>
    <w:rsid w:val="00E10E94"/>
    <w:rsid w:val="00E232C3"/>
    <w:rsid w:val="00E64B5B"/>
    <w:rsid w:val="00E65F0F"/>
    <w:rsid w:val="00ED67C5"/>
    <w:rsid w:val="00F02F6B"/>
    <w:rsid w:val="00F4562E"/>
    <w:rsid w:val="00F51A0A"/>
    <w:rsid w:val="00F879AF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64</cp:revision>
  <cp:lastPrinted>2021-03-17T08:35:00Z</cp:lastPrinted>
  <dcterms:created xsi:type="dcterms:W3CDTF">2016-06-23T11:52:00Z</dcterms:created>
  <dcterms:modified xsi:type="dcterms:W3CDTF">2021-06-02T07:26:00Z</dcterms:modified>
</cp:coreProperties>
</file>